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FA489">
      <w:pPr>
        <w:pStyle w:val="4"/>
        <w:spacing w:line="360" w:lineRule="auto"/>
        <w:ind w:left="-284" w:right="144" w:firstLine="568"/>
        <w:jc w:val="center"/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  <w:lang w:val="ru-RU"/>
        </w:rPr>
        <w:t>Проект сказок.</w:t>
      </w:r>
    </w:p>
    <w:p w14:paraId="4D5C9BEB">
      <w:pPr>
        <w:rPr>
          <w:rFonts w:hint="default"/>
          <w:lang w:val="ru-RU"/>
        </w:rPr>
      </w:pPr>
    </w:p>
    <w:p w14:paraId="7A459B4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СКАЗКА «ТРИ МЕДВЕДЯ» </w:t>
      </w:r>
    </w:p>
    <w:p w14:paraId="41C483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ПШЫСЭУ «МЫШЪИЩ»</w:t>
      </w:r>
    </w:p>
    <w:p w14:paraId="0A5AF57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СКАЗКА «ВЕРШКИ И КОРЕШКИ» </w:t>
      </w:r>
    </w:p>
    <w:p w14:paraId="6B125C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ПШЫСЭУ «ШЪХЬАПЭХЭМРЭ ЛЪАПСЭХЭМРЭ»</w:t>
      </w:r>
    </w:p>
    <w:p w14:paraId="04BA3B3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СКАЗКА «ВОЛК И СЕМЕРО КОЗЛЯТ»</w:t>
      </w:r>
    </w:p>
    <w:p w14:paraId="3C3123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ПШЫСЭУ «ТХЬАК1УМК1ЫХЬЭМ ИХЬАДЭ1УС»</w:t>
      </w:r>
    </w:p>
    <w:p w14:paraId="258F0BC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СКАЗКА «КОЛОБОК» </w:t>
      </w:r>
    </w:p>
    <w:p w14:paraId="2FFE8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15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ПШЫСЭУ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ХЬАЛЫЖЪЫЙ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</w:p>
    <w:p w14:paraId="7A92608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TextBook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extBook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СКАЗКА  «КУРОЧКА РЯБА» </w:t>
      </w:r>
    </w:p>
    <w:p w14:paraId="29C09F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left"/>
        <w:textAlignment w:val="auto"/>
        <w:rPr>
          <w:rFonts w:hint="default" w:ascii="Times New Roman" w:hAnsi="Times New Roman" w:eastAsia="TextBook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extBook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ПШЫСЭУ « </w:t>
      </w:r>
      <w:r>
        <w:rPr>
          <w:rFonts w:hint="default" w:ascii="Times New Roman" w:hAnsi="Times New Roman" w:eastAsia="TextBook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ЧЭТ ОГУ ЦIЫКIУ</w:t>
      </w:r>
      <w:r>
        <w:rPr>
          <w:rFonts w:hint="default" w:ascii="Times New Roman" w:hAnsi="Times New Roman" w:eastAsia="TextBook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»</w:t>
      </w:r>
      <w:r>
        <w:rPr>
          <w:rFonts w:hint="default" w:ascii="Times New Roman" w:hAnsi="Times New Roman" w:eastAsia="TextBook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A3C971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 xml:space="preserve">СКАЗКА «ПУЗЫРЬ, СОЛОМИНКА И ЛАПОТЬ»  </w:t>
      </w:r>
    </w:p>
    <w:p w14:paraId="564E079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    ПШЫСЭУ «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sz w:val="28"/>
          <w:szCs w:val="28"/>
        </w:rPr>
        <w:t>ГЪЭПЩЫГЪ, КЪУРЭ, ЦОКЪЭЗЭКIЭДАГЪ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»</w:t>
      </w:r>
    </w:p>
    <w:p w14:paraId="2E193D5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СКАЗКА «ЛИСА И ЖУРАВЛЬ»</w:t>
      </w:r>
    </w:p>
    <w:p w14:paraId="275B85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ПШЫСЭУ «БАДЖЭМРЭ КЪЭРЭУМРЭ»</w:t>
      </w:r>
    </w:p>
    <w:p w14:paraId="3AEE1B9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СКАЗКА «МАША И МЕДВЕДЬ» </w:t>
      </w:r>
    </w:p>
    <w:p w14:paraId="18819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560" w:firstLineChars="2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ПШЫСЭУ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МАШЭРЭ МЫШЪЭМРЭ</w:t>
      </w:r>
    </w:p>
    <w:p w14:paraId="158E6E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СКАЗКА «МУХА ЦОКОТУХА» </w:t>
      </w:r>
    </w:p>
    <w:p w14:paraId="701B0A3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150"/>
        <w:jc w:val="left"/>
        <w:textAlignment w:val="auto"/>
        <w:rPr>
          <w:rFonts w:hint="default" w:ascii="Times New Roman" w:hAnsi="Times New Roman" w:eastAsia="TextBook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ПШЫСЭУ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БЭДЗЭЖЪЫЕУ ЛЪЭКЪОГЪЭЖЬ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2C78249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СКАЗКА «ЁЖ» </w:t>
      </w:r>
    </w:p>
    <w:p w14:paraId="6EE2C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ПШЫСЭУ «ПЫЖЪЫР»</w:t>
      </w:r>
    </w:p>
    <w:p w14:paraId="5A33643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left"/>
        <w:textAlignment w:val="auto"/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СКАЗКА «РЕПКА»</w:t>
      </w:r>
    </w:p>
    <w:p w14:paraId="7CDC70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 w:firstLine="700" w:firstLineChars="250"/>
        <w:jc w:val="left"/>
        <w:textAlignment w:val="auto"/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ПШЫСЭУ «БЭЛЫДЖ»</w:t>
      </w:r>
    </w:p>
    <w:p w14:paraId="1B8FED3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СКАЗКА-БАСНЯ «СТРЕКОЗА И МУРАВЕЙ»</w:t>
      </w:r>
    </w:p>
    <w:p w14:paraId="2FDC0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ПШЫСЭ-БАСНЭУ «ПК1АУМРЭ КЪАМЗЭГУМРЭ»</w:t>
      </w:r>
    </w:p>
    <w:p w14:paraId="242DAC6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jc w:val="left"/>
        <w:textAlignment w:val="auto"/>
        <w:rPr>
          <w:rStyle w:val="5"/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СКАЗКА «ТЕРЕМОК» </w:t>
      </w:r>
    </w:p>
    <w:p w14:paraId="6412D41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ПШЫСЭУ «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ЦЫГЪО Ц1ЫК1УМ ИУН</w:t>
      </w:r>
      <w:r>
        <w:rPr>
          <w:rStyle w:val="5"/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»</w:t>
      </w:r>
    </w:p>
    <w:p w14:paraId="3E1DF93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xtBook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9C6CB"/>
    <w:multiLevelType w:val="singleLevel"/>
    <w:tmpl w:val="A459C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63431"/>
    <w:rsid w:val="3F9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1"/>
    <w:pPr>
      <w:ind w:left="933"/>
    </w:pPr>
    <w:rPr>
      <w:sz w:val="28"/>
      <w:szCs w:val="28"/>
    </w:rPr>
  </w:style>
  <w:style w:type="character" w:customStyle="1" w:styleId="5">
    <w:name w:val="Основной текст_"/>
    <w:basedOn w:val="2"/>
    <w:link w:val="4"/>
    <w:unhideWhenUsed/>
    <w:qFormat/>
    <w:locked/>
    <w:uiPriority w:val="99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2024-09-26T06:28:00Z</dcterms:created>
  <dc:creator>ГИА</dc:creator>
  <cp:lastModifiedBy>ГИА</cp:lastModifiedBy>
  <dcterms:modified xsi:type="dcterms:W3CDTF">2024-09-26T06:30:33Z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9272F629FE1D490BA1553A1575F9D3C1_11</vt:lpwstr>
  </property>
</Properties>
</file>